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85" w:rsidRPr="00E5024F" w:rsidRDefault="00953CF8" w:rsidP="00845685">
      <w:pPr>
        <w:spacing w:line="520" w:lineRule="exact"/>
        <w:jc w:val="center"/>
        <w:rPr>
          <w:rFonts w:ascii="標楷體" w:eastAsia="標楷體" w:hAnsi="標楷體"/>
          <w:spacing w:val="20"/>
          <w:sz w:val="32"/>
          <w:szCs w:val="32"/>
          <w:u w:val="single"/>
          <w:lang w:eastAsia="zh-HK"/>
        </w:rPr>
      </w:pPr>
      <w:r w:rsidRPr="00E5024F">
        <w:rPr>
          <w:rFonts w:ascii="標楷體" w:eastAsia="標楷體" w:hAnsi="標楷體" w:hint="eastAsia"/>
          <w:spacing w:val="20"/>
          <w:sz w:val="32"/>
          <w:szCs w:val="32"/>
          <w:u w:val="single"/>
        </w:rPr>
        <w:t>淡江大學</w:t>
      </w:r>
      <w:r w:rsidR="00342001" w:rsidRPr="00E5024F">
        <w:rPr>
          <w:rFonts w:ascii="標楷體" w:eastAsia="標楷體" w:hAnsi="標楷體" w:hint="eastAsia"/>
          <w:spacing w:val="20"/>
          <w:sz w:val="32"/>
          <w:szCs w:val="32"/>
          <w:u w:val="single"/>
          <w:lang w:eastAsia="zh-HK"/>
        </w:rPr>
        <w:t>學校財團法人淡江大學</w:t>
      </w:r>
    </w:p>
    <w:p w:rsidR="007F7138" w:rsidRPr="00342001" w:rsidRDefault="0027176D" w:rsidP="00845685">
      <w:pPr>
        <w:spacing w:afterLines="50" w:after="180"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342001">
        <w:rPr>
          <w:rFonts w:ascii="標楷體" w:eastAsia="標楷體" w:hAnsi="標楷體" w:hint="eastAsia"/>
          <w:spacing w:val="20"/>
          <w:sz w:val="32"/>
          <w:szCs w:val="32"/>
        </w:rPr>
        <w:t>募款經費核銷細項說明表</w:t>
      </w:r>
    </w:p>
    <w:tbl>
      <w:tblPr>
        <w:tblW w:w="1063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50"/>
        <w:gridCol w:w="2154"/>
        <w:gridCol w:w="1361"/>
        <w:gridCol w:w="1134"/>
        <w:gridCol w:w="1134"/>
        <w:gridCol w:w="1134"/>
        <w:gridCol w:w="1849"/>
      </w:tblGrid>
      <w:tr w:rsidR="008242B9" w:rsidRPr="006813D3" w:rsidTr="00853F04">
        <w:tc>
          <w:tcPr>
            <w:tcW w:w="1020" w:type="dxa"/>
            <w:vAlign w:val="center"/>
          </w:tcPr>
          <w:p w:rsidR="008242B9" w:rsidRPr="006813D3" w:rsidRDefault="008242B9" w:rsidP="000240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</w:rPr>
              <w:t>提案</w:t>
            </w:r>
          </w:p>
          <w:p w:rsidR="008242B9" w:rsidRPr="006813D3" w:rsidRDefault="008242B9" w:rsidP="000240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850" w:type="dxa"/>
            <w:vAlign w:val="center"/>
          </w:tcPr>
          <w:p w:rsidR="008242B9" w:rsidRPr="006813D3" w:rsidRDefault="008242B9" w:rsidP="000240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</w:rPr>
              <w:t>申請</w:t>
            </w:r>
          </w:p>
          <w:p w:rsidR="008242B9" w:rsidRPr="006813D3" w:rsidRDefault="008242B9" w:rsidP="000240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154" w:type="dxa"/>
            <w:vAlign w:val="center"/>
          </w:tcPr>
          <w:p w:rsidR="008242B9" w:rsidRPr="006813D3" w:rsidRDefault="008242B9" w:rsidP="000240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</w:rPr>
              <w:t>動支用途</w:t>
            </w:r>
          </w:p>
        </w:tc>
        <w:tc>
          <w:tcPr>
            <w:tcW w:w="1361" w:type="dxa"/>
            <w:vAlign w:val="center"/>
          </w:tcPr>
          <w:p w:rsidR="008242B9" w:rsidRPr="006813D3" w:rsidRDefault="008242B9" w:rsidP="00F064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</w:rPr>
              <w:t>募款類別</w:t>
            </w:r>
          </w:p>
          <w:p w:rsidR="008242B9" w:rsidRPr="006813D3" w:rsidRDefault="008242B9" w:rsidP="00F064C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13D3">
              <w:rPr>
                <w:rFonts w:ascii="標楷體" w:eastAsia="標楷體" w:hAnsi="標楷體" w:hint="eastAsia"/>
                <w:sz w:val="20"/>
                <w:szCs w:val="20"/>
              </w:rPr>
              <w:t>（非基金、利息、獎勵金）</w:t>
            </w:r>
          </w:p>
        </w:tc>
        <w:tc>
          <w:tcPr>
            <w:tcW w:w="1134" w:type="dxa"/>
            <w:vAlign w:val="center"/>
          </w:tcPr>
          <w:p w:rsidR="008242B9" w:rsidRPr="006813D3" w:rsidRDefault="008242B9" w:rsidP="000240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</w:rPr>
              <w:t>金額(元)</w:t>
            </w:r>
          </w:p>
        </w:tc>
        <w:tc>
          <w:tcPr>
            <w:tcW w:w="1134" w:type="dxa"/>
            <w:vAlign w:val="center"/>
          </w:tcPr>
          <w:p w:rsidR="008242B9" w:rsidRPr="006813D3" w:rsidRDefault="00024056" w:rsidP="000240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</w:rPr>
              <w:t>支出</w:t>
            </w:r>
          </w:p>
        </w:tc>
        <w:tc>
          <w:tcPr>
            <w:tcW w:w="1134" w:type="dxa"/>
            <w:vAlign w:val="center"/>
          </w:tcPr>
          <w:p w:rsidR="008242B9" w:rsidRPr="006813D3" w:rsidRDefault="00024056" w:rsidP="000240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1849" w:type="dxa"/>
            <w:vAlign w:val="center"/>
          </w:tcPr>
          <w:p w:rsidR="008242B9" w:rsidRPr="006813D3" w:rsidRDefault="008242B9" w:rsidP="0002405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</w:rPr>
              <w:t>支</w:t>
            </w:r>
            <w:r w:rsidR="001A579D" w:rsidRPr="006813D3">
              <w:rPr>
                <w:rFonts w:ascii="標楷體" w:eastAsia="標楷體" w:hAnsi="標楷體" w:hint="eastAsia"/>
              </w:rPr>
              <w:t>給</w:t>
            </w:r>
            <w:r w:rsidRPr="006813D3">
              <w:rPr>
                <w:rFonts w:ascii="標楷體" w:eastAsia="標楷體" w:hAnsi="標楷體" w:hint="eastAsia"/>
              </w:rPr>
              <w:t>標準</w:t>
            </w:r>
            <w:r w:rsidR="001A579D" w:rsidRPr="006813D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242B9" w:rsidRPr="006813D3" w:rsidTr="00853F04">
        <w:trPr>
          <w:trHeight w:val="3435"/>
        </w:trPr>
        <w:tc>
          <w:tcPr>
            <w:tcW w:w="1020" w:type="dxa"/>
            <w:vAlign w:val="center"/>
          </w:tcPr>
          <w:p w:rsidR="008242B9" w:rsidRPr="006813D3" w:rsidRDefault="008242B9" w:rsidP="009412E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 w:colFirst="5" w:colLast="5"/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提案二</w:t>
            </w:r>
          </w:p>
        </w:tc>
        <w:tc>
          <w:tcPr>
            <w:tcW w:w="850" w:type="dxa"/>
            <w:vAlign w:val="center"/>
          </w:tcPr>
          <w:p w:rsidR="008242B9" w:rsidRPr="006813D3" w:rsidRDefault="008242B9" w:rsidP="009412E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###系</w:t>
            </w:r>
          </w:p>
        </w:tc>
        <w:tc>
          <w:tcPr>
            <w:tcW w:w="2154" w:type="dxa"/>
            <w:vAlign w:val="center"/>
          </w:tcPr>
          <w:p w:rsidR="008242B9" w:rsidRPr="006813D3" w:rsidRDefault="009412E6" w:rsidP="009412E6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學術交流，研討會活動，招生宣導</w:t>
            </w:r>
            <w:r w:rsidR="001C4E51" w:rsidRPr="006813D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系友連絡</w:t>
            </w:r>
            <w:r w:rsidR="001C4E51" w:rsidRPr="006813D3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教師交流</w:t>
            </w:r>
            <w:r w:rsidR="008242B9" w:rsidRPr="006813D3">
              <w:rPr>
                <w:rFonts w:ascii="標楷體" w:eastAsia="標楷體" w:hAnsi="標楷體" w:hint="eastAsia"/>
                <w:sz w:val="22"/>
                <w:szCs w:val="22"/>
              </w:rPr>
              <w:t>活動</w:t>
            </w:r>
            <w:r w:rsidR="00101758" w:rsidRPr="006813D3"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="008242B9" w:rsidRPr="006813D3">
              <w:rPr>
                <w:rFonts w:ascii="標楷體" w:eastAsia="標楷體" w:hAnsi="標楷體" w:hint="eastAsia"/>
                <w:sz w:val="22"/>
                <w:szCs w:val="22"/>
              </w:rPr>
              <w:t>相關費用</w:t>
            </w:r>
          </w:p>
        </w:tc>
        <w:tc>
          <w:tcPr>
            <w:tcW w:w="1361" w:type="dxa"/>
            <w:vAlign w:val="center"/>
          </w:tcPr>
          <w:p w:rsidR="008242B9" w:rsidRPr="006813D3" w:rsidRDefault="008242B9" w:rsidP="007E0DC8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非基金</w:t>
            </w:r>
          </w:p>
        </w:tc>
        <w:tc>
          <w:tcPr>
            <w:tcW w:w="1134" w:type="dxa"/>
            <w:vAlign w:val="center"/>
          </w:tcPr>
          <w:p w:rsidR="008242B9" w:rsidRPr="006813D3" w:rsidRDefault="008242B9" w:rsidP="001C4E51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</w:rPr>
              <w:t>5</w:t>
            </w:r>
            <w:r w:rsidR="009412E6" w:rsidRPr="006813D3">
              <w:rPr>
                <w:rFonts w:ascii="標楷體" w:eastAsia="標楷體" w:hAnsi="標楷體" w:hint="eastAsia"/>
              </w:rPr>
              <w:t>0</w:t>
            </w:r>
            <w:r w:rsidRPr="006813D3">
              <w:rPr>
                <w:rFonts w:ascii="標楷體" w:eastAsia="標楷體" w:hAnsi="標楷體" w:hint="eastAsia"/>
              </w:rPr>
              <w:t>0,000</w:t>
            </w:r>
          </w:p>
        </w:tc>
        <w:tc>
          <w:tcPr>
            <w:tcW w:w="1134" w:type="dxa"/>
            <w:vAlign w:val="center"/>
          </w:tcPr>
          <w:p w:rsidR="008242B9" w:rsidRPr="006813D3" w:rsidRDefault="008242B9" w:rsidP="001C4E51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242B9" w:rsidRPr="006813D3" w:rsidRDefault="00024056" w:rsidP="001C4E51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</w:rPr>
              <w:t>5</w:t>
            </w:r>
            <w:r w:rsidR="009412E6" w:rsidRPr="006813D3">
              <w:rPr>
                <w:rFonts w:ascii="標楷體" w:eastAsia="標楷體" w:hAnsi="標楷體" w:hint="eastAsia"/>
              </w:rPr>
              <w:t>0</w:t>
            </w:r>
            <w:r w:rsidRPr="006813D3">
              <w:rPr>
                <w:rFonts w:ascii="標楷體" w:eastAsia="標楷體" w:hAnsi="標楷體" w:hint="eastAsia"/>
              </w:rPr>
              <w:t>0,000</w:t>
            </w:r>
          </w:p>
        </w:tc>
        <w:tc>
          <w:tcPr>
            <w:tcW w:w="1849" w:type="dxa"/>
          </w:tcPr>
          <w:p w:rsidR="008242B9" w:rsidRPr="006813D3" w:rsidRDefault="00E5024F" w:rsidP="00E235E3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高</w:t>
            </w:r>
            <w:r w:rsidR="008242B9" w:rsidRPr="006813D3">
              <w:rPr>
                <w:rFonts w:ascii="標楷體" w:eastAsia="標楷體" w:hAnsi="標楷體" w:hint="eastAsia"/>
                <w:sz w:val="22"/>
                <w:szCs w:val="22"/>
              </w:rPr>
              <w:t>於「校內淡江大學各項經費支給標準」時，必須提列於院募款會議提案中核定。</w:t>
            </w:r>
          </w:p>
          <w:p w:rsidR="008242B9" w:rsidRPr="006813D3" w:rsidRDefault="008242B9" w:rsidP="008242B9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例如：演講(鐘點)費、餐費</w:t>
            </w:r>
            <w:r w:rsidR="009412E6" w:rsidRPr="006813D3">
              <w:rPr>
                <w:rFonts w:ascii="標楷體" w:eastAsia="標楷體" w:hAnsi="標楷體" w:hint="eastAsia"/>
                <w:sz w:val="22"/>
                <w:szCs w:val="22"/>
              </w:rPr>
              <w:t>、住宿費、交通費.</w:t>
            </w:r>
            <w:r w:rsidR="00246F46" w:rsidRPr="006813D3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9412E6" w:rsidRPr="006813D3"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="00246F46" w:rsidRPr="006813D3">
              <w:rPr>
                <w:rFonts w:ascii="標楷體" w:eastAsia="標楷體" w:hAnsi="標楷體" w:hint="eastAsia"/>
                <w:sz w:val="22"/>
                <w:szCs w:val="22"/>
              </w:rPr>
              <w:t>明列支</w:t>
            </w:r>
            <w:r w:rsidR="0034200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給</w:t>
            </w:r>
            <w:r w:rsidR="00246F46" w:rsidRPr="006813D3">
              <w:rPr>
                <w:rFonts w:ascii="標楷體" w:eastAsia="標楷體" w:hAnsi="標楷體" w:hint="eastAsia"/>
                <w:sz w:val="22"/>
                <w:szCs w:val="22"/>
              </w:rPr>
              <w:t>標準。</w:t>
            </w:r>
          </w:p>
        </w:tc>
      </w:tr>
      <w:bookmarkEnd w:id="0"/>
      <w:tr w:rsidR="001C4E51" w:rsidRPr="006813D3" w:rsidTr="00853F04">
        <w:trPr>
          <w:trHeight w:val="567"/>
        </w:trPr>
        <w:tc>
          <w:tcPr>
            <w:tcW w:w="1020" w:type="dxa"/>
          </w:tcPr>
          <w:p w:rsidR="001C4E51" w:rsidRPr="006813D3" w:rsidRDefault="00E5024F" w:rsidP="001C4E5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  <w:lang w:eastAsia="zh-HK"/>
              </w:rPr>
              <w:t>動支</w:t>
            </w:r>
          </w:p>
          <w:p w:rsidR="001C4E51" w:rsidRPr="006813D3" w:rsidRDefault="00E5024F" w:rsidP="001C4E5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5024F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  <w:lang w:eastAsia="zh-HK"/>
              </w:rPr>
              <w:t>經費</w:t>
            </w:r>
          </w:p>
        </w:tc>
        <w:tc>
          <w:tcPr>
            <w:tcW w:w="85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補助教師出席國際會議</w:t>
            </w:r>
          </w:p>
        </w:tc>
        <w:tc>
          <w:tcPr>
            <w:tcW w:w="1361" w:type="dxa"/>
            <w:vAlign w:val="center"/>
          </w:tcPr>
          <w:p w:rsidR="001C4E51" w:rsidRPr="006813D3" w:rsidRDefault="001C4E51" w:rsidP="008E2DC3">
            <w:pPr>
              <w:jc w:val="center"/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非基金</w:t>
            </w: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eastAsia="標楷體"/>
                <w:sz w:val="22"/>
                <w:szCs w:val="22"/>
              </w:rPr>
            </w:pPr>
            <w:r w:rsidRPr="006813D3">
              <w:rPr>
                <w:rFonts w:eastAsia="標楷體"/>
                <w:sz w:val="22"/>
                <w:szCs w:val="22"/>
              </w:rPr>
              <w:t>35,000</w:t>
            </w: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C4E51" w:rsidRPr="006813D3" w:rsidTr="00853F04">
        <w:trPr>
          <w:trHeight w:val="567"/>
        </w:trPr>
        <w:tc>
          <w:tcPr>
            <w:tcW w:w="102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  <w:highlight w:val="yellow"/>
                <w:shd w:val="pct15" w:color="auto" w:fill="FFFFFF"/>
              </w:rPr>
            </w:pPr>
          </w:p>
        </w:tc>
        <w:tc>
          <w:tcPr>
            <w:tcW w:w="85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  <w:highlight w:val="yellow"/>
                <w:shd w:val="pct15" w:color="auto" w:fill="FFFFFF"/>
              </w:rPr>
            </w:pPr>
          </w:p>
        </w:tc>
        <w:tc>
          <w:tcPr>
            <w:tcW w:w="2154" w:type="dxa"/>
            <w:vAlign w:val="center"/>
          </w:tcPr>
          <w:p w:rsidR="001C4E51" w:rsidRPr="006813D3" w:rsidRDefault="001C4E51" w:rsidP="001C4E51">
            <w:pPr>
              <w:jc w:val="both"/>
              <w:rPr>
                <w:rFonts w:ascii="標楷體" w:eastAsia="標楷體" w:hAnsi="標楷體"/>
                <w:sz w:val="22"/>
                <w:szCs w:val="22"/>
                <w:highlight w:val="yellow"/>
                <w:shd w:val="pct15" w:color="auto" w:fill="FFFFFF"/>
              </w:rPr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研討會活動工讀費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C4E51" w:rsidRPr="006813D3" w:rsidRDefault="001C4E51" w:rsidP="008E2DC3">
            <w:pPr>
              <w:jc w:val="center"/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非基金</w:t>
            </w: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eastAsia="標楷體"/>
                <w:sz w:val="22"/>
                <w:szCs w:val="22"/>
              </w:rPr>
            </w:pPr>
            <w:r w:rsidRPr="006813D3">
              <w:rPr>
                <w:rFonts w:eastAsia="標楷體"/>
                <w:sz w:val="22"/>
                <w:szCs w:val="22"/>
              </w:rPr>
              <w:t>7,400</w:t>
            </w: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工讀費標準必須符合校內標準</w:t>
            </w:r>
          </w:p>
        </w:tc>
      </w:tr>
      <w:tr w:rsidR="00246F46" w:rsidRPr="006813D3" w:rsidTr="00853F04">
        <w:trPr>
          <w:trHeight w:val="567"/>
        </w:trPr>
        <w:tc>
          <w:tcPr>
            <w:tcW w:w="1020" w:type="dxa"/>
          </w:tcPr>
          <w:p w:rsidR="00246F46" w:rsidRPr="006813D3" w:rsidRDefault="00246F46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  <w:highlight w:val="yellow"/>
                <w:shd w:val="pct15" w:color="auto" w:fill="FFFFFF"/>
              </w:rPr>
            </w:pPr>
          </w:p>
        </w:tc>
        <w:tc>
          <w:tcPr>
            <w:tcW w:w="850" w:type="dxa"/>
          </w:tcPr>
          <w:p w:rsidR="00246F46" w:rsidRPr="006813D3" w:rsidRDefault="00246F46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  <w:highlight w:val="yellow"/>
                <w:shd w:val="pct15" w:color="auto" w:fill="FFFFFF"/>
              </w:rPr>
            </w:pPr>
          </w:p>
        </w:tc>
        <w:tc>
          <w:tcPr>
            <w:tcW w:w="2154" w:type="dxa"/>
            <w:vAlign w:val="center"/>
          </w:tcPr>
          <w:p w:rsidR="00246F46" w:rsidRPr="006813D3" w:rsidRDefault="00246F46" w:rsidP="008F537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研討會活動</w:t>
            </w:r>
            <w:proofErr w:type="gramStart"/>
            <w:r w:rsidR="008F537C" w:rsidRPr="006813D3">
              <w:rPr>
                <w:rFonts w:ascii="標楷體" w:eastAsia="標楷體" w:hAnsi="標楷體" w:hint="eastAsia"/>
              </w:rPr>
              <w:t>佈場費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246F46" w:rsidRPr="006813D3" w:rsidRDefault="008F537C" w:rsidP="008E2D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非基金</w:t>
            </w:r>
          </w:p>
        </w:tc>
        <w:tc>
          <w:tcPr>
            <w:tcW w:w="1134" w:type="dxa"/>
            <w:vAlign w:val="center"/>
          </w:tcPr>
          <w:p w:rsidR="00246F46" w:rsidRPr="006813D3" w:rsidRDefault="00246F46" w:rsidP="001C4E51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134" w:type="dxa"/>
            <w:vAlign w:val="center"/>
          </w:tcPr>
          <w:p w:rsidR="00246F46" w:rsidRPr="006813D3" w:rsidRDefault="008F537C" w:rsidP="001C4E51">
            <w:pPr>
              <w:spacing w:line="360" w:lineRule="exact"/>
              <w:jc w:val="right"/>
              <w:rPr>
                <w:rFonts w:eastAsia="標楷體"/>
                <w:sz w:val="22"/>
                <w:szCs w:val="22"/>
              </w:rPr>
            </w:pPr>
            <w:r w:rsidRPr="006813D3">
              <w:rPr>
                <w:rFonts w:eastAsia="標楷體"/>
                <w:sz w:val="22"/>
                <w:szCs w:val="22"/>
              </w:rPr>
              <w:t>1,800</w:t>
            </w:r>
          </w:p>
        </w:tc>
        <w:tc>
          <w:tcPr>
            <w:tcW w:w="1134" w:type="dxa"/>
            <w:vAlign w:val="center"/>
          </w:tcPr>
          <w:p w:rsidR="00246F46" w:rsidRPr="006813D3" w:rsidRDefault="00246F46" w:rsidP="001C4E51">
            <w:pPr>
              <w:spacing w:line="36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246F46" w:rsidRPr="006813D3" w:rsidRDefault="00246F46" w:rsidP="001C4E51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C4E51" w:rsidRPr="006813D3" w:rsidTr="00853F04">
        <w:trPr>
          <w:trHeight w:val="567"/>
        </w:trPr>
        <w:tc>
          <w:tcPr>
            <w:tcW w:w="102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1C4E51" w:rsidRPr="006813D3" w:rsidRDefault="001C4E51" w:rsidP="001C4E51">
            <w:pPr>
              <w:jc w:val="both"/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補助教師招生宣導</w:t>
            </w:r>
            <w:r w:rsidR="008E2DC3" w:rsidRPr="006813D3">
              <w:rPr>
                <w:rFonts w:ascii="標楷體" w:eastAsia="標楷體" w:hAnsi="標楷體" w:hint="eastAsia"/>
                <w:sz w:val="22"/>
                <w:szCs w:val="22"/>
              </w:rPr>
              <w:t>演講費和車資</w:t>
            </w:r>
          </w:p>
        </w:tc>
        <w:tc>
          <w:tcPr>
            <w:tcW w:w="1361" w:type="dxa"/>
            <w:vAlign w:val="center"/>
          </w:tcPr>
          <w:p w:rsidR="001C4E51" w:rsidRPr="006813D3" w:rsidRDefault="001C4E51" w:rsidP="008E2DC3">
            <w:pPr>
              <w:jc w:val="center"/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非基金</w:t>
            </w: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E51" w:rsidRPr="006813D3" w:rsidRDefault="008E2DC3" w:rsidP="008E2DC3">
            <w:pPr>
              <w:spacing w:line="360" w:lineRule="exact"/>
              <w:jc w:val="right"/>
              <w:rPr>
                <w:rFonts w:eastAsia="標楷體"/>
              </w:rPr>
            </w:pPr>
            <w:r w:rsidRPr="006813D3">
              <w:rPr>
                <w:rFonts w:eastAsia="標楷體"/>
                <w:sz w:val="22"/>
                <w:szCs w:val="22"/>
              </w:rPr>
              <w:t>2,600</w:t>
            </w: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eastAsia="標楷體"/>
              </w:rPr>
            </w:pPr>
          </w:p>
        </w:tc>
        <w:tc>
          <w:tcPr>
            <w:tcW w:w="1849" w:type="dxa"/>
          </w:tcPr>
          <w:p w:rsidR="001C4E51" w:rsidRPr="006813D3" w:rsidRDefault="00246F46" w:rsidP="00246F46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6813D3">
              <w:rPr>
                <w:rFonts w:eastAsia="標楷體"/>
                <w:sz w:val="22"/>
                <w:szCs w:val="22"/>
              </w:rPr>
              <w:t>演講費</w:t>
            </w:r>
            <w:r w:rsidRPr="006813D3">
              <w:rPr>
                <w:rFonts w:eastAsia="標楷體"/>
                <w:sz w:val="22"/>
                <w:szCs w:val="22"/>
              </w:rPr>
              <w:t>2,000-10,000</w:t>
            </w:r>
          </w:p>
        </w:tc>
      </w:tr>
      <w:tr w:rsidR="001C4E51" w:rsidRPr="006813D3" w:rsidTr="00853F04">
        <w:trPr>
          <w:trHeight w:val="567"/>
        </w:trPr>
        <w:tc>
          <w:tcPr>
            <w:tcW w:w="102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1C4E51" w:rsidRPr="006813D3" w:rsidRDefault="008E2DC3" w:rsidP="008E2DC3">
            <w:pPr>
              <w:jc w:val="both"/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系友及教師聯誼活動餐費</w:t>
            </w:r>
          </w:p>
        </w:tc>
        <w:tc>
          <w:tcPr>
            <w:tcW w:w="1361" w:type="dxa"/>
            <w:vAlign w:val="center"/>
          </w:tcPr>
          <w:p w:rsidR="001C4E51" w:rsidRPr="006813D3" w:rsidRDefault="001C4E51" w:rsidP="008E2DC3">
            <w:pPr>
              <w:jc w:val="center"/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非基金</w:t>
            </w: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E51" w:rsidRPr="006813D3" w:rsidRDefault="008E2DC3" w:rsidP="001C4E51">
            <w:pPr>
              <w:spacing w:line="360" w:lineRule="exact"/>
              <w:jc w:val="right"/>
              <w:rPr>
                <w:rFonts w:eastAsia="標楷體"/>
                <w:sz w:val="22"/>
                <w:szCs w:val="22"/>
              </w:rPr>
            </w:pPr>
            <w:r w:rsidRPr="006813D3">
              <w:rPr>
                <w:rFonts w:eastAsia="標楷體"/>
                <w:sz w:val="22"/>
                <w:szCs w:val="22"/>
              </w:rPr>
              <w:t>5,500</w:t>
            </w: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1C4E51" w:rsidRPr="006813D3" w:rsidRDefault="00246F46" w:rsidP="001C4E51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  <w:proofErr w:type="gramStart"/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覈</w:t>
            </w:r>
            <w:proofErr w:type="gramEnd"/>
            <w:r w:rsidRPr="006813D3">
              <w:rPr>
                <w:rFonts w:ascii="標楷體" w:eastAsia="標楷體" w:hAnsi="標楷體" w:hint="eastAsia"/>
                <w:sz w:val="22"/>
                <w:szCs w:val="22"/>
              </w:rPr>
              <w:t>實報支</w:t>
            </w:r>
          </w:p>
        </w:tc>
      </w:tr>
      <w:tr w:rsidR="001C4E51" w:rsidRPr="006813D3" w:rsidTr="00853F04">
        <w:trPr>
          <w:trHeight w:val="567"/>
        </w:trPr>
        <w:tc>
          <w:tcPr>
            <w:tcW w:w="1020" w:type="dxa"/>
            <w:vAlign w:val="center"/>
          </w:tcPr>
          <w:p w:rsidR="001C4E51" w:rsidRPr="006813D3" w:rsidRDefault="008F537C" w:rsidP="008F537C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813D3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合計</w:t>
            </w:r>
          </w:p>
        </w:tc>
        <w:tc>
          <w:tcPr>
            <w:tcW w:w="85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1C4E51" w:rsidRPr="006813D3" w:rsidRDefault="001C4E51" w:rsidP="001C4E51">
            <w:pPr>
              <w:jc w:val="both"/>
            </w:pPr>
          </w:p>
        </w:tc>
        <w:tc>
          <w:tcPr>
            <w:tcW w:w="1361" w:type="dxa"/>
            <w:vAlign w:val="center"/>
          </w:tcPr>
          <w:p w:rsidR="001C4E51" w:rsidRPr="006813D3" w:rsidRDefault="001C4E51" w:rsidP="008E2D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E51" w:rsidRPr="006813D3" w:rsidRDefault="008F537C" w:rsidP="001C4E51">
            <w:pPr>
              <w:spacing w:line="360" w:lineRule="exact"/>
              <w:jc w:val="right"/>
              <w:rPr>
                <w:rFonts w:eastAsia="標楷體"/>
                <w:b/>
                <w:sz w:val="22"/>
                <w:szCs w:val="22"/>
                <w:shd w:val="pct15" w:color="auto" w:fill="FFFFFF"/>
              </w:rPr>
            </w:pPr>
            <w:r w:rsidRPr="006813D3">
              <w:rPr>
                <w:rFonts w:eastAsia="標楷體"/>
                <w:b/>
                <w:sz w:val="22"/>
                <w:szCs w:val="22"/>
                <w:shd w:val="pct15" w:color="auto" w:fill="FFFFFF"/>
              </w:rPr>
              <w:t>52,300</w:t>
            </w:r>
          </w:p>
        </w:tc>
        <w:tc>
          <w:tcPr>
            <w:tcW w:w="1134" w:type="dxa"/>
            <w:vAlign w:val="center"/>
          </w:tcPr>
          <w:p w:rsidR="001C4E51" w:rsidRPr="006813D3" w:rsidRDefault="008F537C" w:rsidP="001C4E51">
            <w:pPr>
              <w:spacing w:line="360" w:lineRule="exact"/>
              <w:jc w:val="right"/>
              <w:rPr>
                <w:rFonts w:eastAsia="標楷體"/>
                <w:b/>
                <w:sz w:val="22"/>
                <w:szCs w:val="22"/>
                <w:shd w:val="pct15" w:color="auto" w:fill="FFFFFF"/>
              </w:rPr>
            </w:pPr>
            <w:r w:rsidRPr="006813D3">
              <w:rPr>
                <w:rFonts w:eastAsia="標楷體"/>
                <w:b/>
                <w:sz w:val="22"/>
                <w:szCs w:val="22"/>
                <w:shd w:val="pct15" w:color="auto" w:fill="FFFFFF"/>
              </w:rPr>
              <w:t>447,700</w:t>
            </w:r>
          </w:p>
        </w:tc>
        <w:tc>
          <w:tcPr>
            <w:tcW w:w="1849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C4E51" w:rsidRPr="006813D3" w:rsidTr="00853F04">
        <w:trPr>
          <w:trHeight w:val="567"/>
        </w:trPr>
        <w:tc>
          <w:tcPr>
            <w:tcW w:w="102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C4E51" w:rsidRPr="006813D3" w:rsidRDefault="001C4E51" w:rsidP="001C4E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849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C4E51" w:rsidRPr="006813D3" w:rsidTr="00853F04">
        <w:trPr>
          <w:trHeight w:val="567"/>
        </w:trPr>
        <w:tc>
          <w:tcPr>
            <w:tcW w:w="102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54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9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C4E51" w:rsidRPr="006813D3" w:rsidTr="00853F04">
        <w:trPr>
          <w:trHeight w:val="567"/>
        </w:trPr>
        <w:tc>
          <w:tcPr>
            <w:tcW w:w="102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54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9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C4E51" w:rsidRPr="006813D3" w:rsidTr="00853F04">
        <w:trPr>
          <w:trHeight w:val="567"/>
        </w:trPr>
        <w:tc>
          <w:tcPr>
            <w:tcW w:w="102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54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1C4E51" w:rsidRPr="006813D3" w:rsidRDefault="001C4E51" w:rsidP="001C4E5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51" w:rsidRPr="006813D3" w:rsidRDefault="001C4E51" w:rsidP="001C4E51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9" w:type="dxa"/>
          </w:tcPr>
          <w:p w:rsidR="001C4E51" w:rsidRPr="006813D3" w:rsidRDefault="001C4E51" w:rsidP="001C4E51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F7138" w:rsidRPr="006813D3" w:rsidRDefault="007F7138" w:rsidP="00DC36DF">
      <w:pPr>
        <w:spacing w:afterLines="50" w:after="180" w:line="360" w:lineRule="exact"/>
        <w:rPr>
          <w:rFonts w:ascii="標楷體" w:eastAsia="標楷體" w:hAnsi="標楷體"/>
          <w:b/>
          <w:sz w:val="28"/>
          <w:szCs w:val="28"/>
        </w:rPr>
      </w:pPr>
    </w:p>
    <w:sectPr w:rsidR="007F7138" w:rsidRPr="006813D3" w:rsidSect="00FF21A8">
      <w:footerReference w:type="default" r:id="rId7"/>
      <w:pgSz w:w="11906" w:h="16838"/>
      <w:pgMar w:top="902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86" w:rsidRDefault="00060A86">
      <w:r>
        <w:separator/>
      </w:r>
    </w:p>
  </w:endnote>
  <w:endnote w:type="continuationSeparator" w:id="0">
    <w:p w:rsidR="00060A86" w:rsidRDefault="0006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B0" w:rsidRPr="000F70E0" w:rsidRDefault="005B50A5" w:rsidP="00FE05B0">
    <w:pPr>
      <w:pStyle w:val="a5"/>
      <w:jc w:val="right"/>
      <w:rPr>
        <w:rFonts w:ascii="微軟正黑體" w:eastAsia="微軟正黑體" w:hAnsi="微軟正黑體"/>
      </w:rPr>
    </w:pPr>
    <w:r w:rsidRPr="000F70E0">
      <w:rPr>
        <w:rFonts w:ascii="微軟正黑體" w:eastAsia="微軟正黑體" w:hAnsi="微軟正黑體" w:hint="eastAsia"/>
      </w:rPr>
      <w:t>FNRX-Q03-004-FM00</w:t>
    </w:r>
    <w:r w:rsidR="00FE05B0" w:rsidRPr="000F70E0">
      <w:rPr>
        <w:rFonts w:ascii="微軟正黑體" w:eastAsia="微軟正黑體" w:hAnsi="微軟正黑體" w:hint="eastAsia"/>
      </w:rPr>
      <w:t>8-0</w:t>
    </w:r>
    <w:r w:rsidR="000F70E0">
      <w:rPr>
        <w:rFonts w:ascii="微軟正黑體" w:eastAsia="微軟正黑體" w:hAnsi="微軟正黑體"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86" w:rsidRDefault="00060A86">
      <w:r>
        <w:separator/>
      </w:r>
    </w:p>
  </w:footnote>
  <w:footnote w:type="continuationSeparator" w:id="0">
    <w:p w:rsidR="00060A86" w:rsidRDefault="0006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3BC"/>
    <w:multiLevelType w:val="hybridMultilevel"/>
    <w:tmpl w:val="9612AA28"/>
    <w:lvl w:ilvl="0" w:tplc="0409000F">
      <w:start w:val="1"/>
      <w:numFmt w:val="decimal"/>
      <w:lvlText w:val="%1."/>
      <w:lvlJc w:val="left"/>
      <w:pPr>
        <w:tabs>
          <w:tab w:val="num" w:pos="955"/>
        </w:tabs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1" w15:restartNumberingAfterBreak="0">
    <w:nsid w:val="18720543"/>
    <w:multiLevelType w:val="hybridMultilevel"/>
    <w:tmpl w:val="29DEAE08"/>
    <w:lvl w:ilvl="0" w:tplc="D8224EF4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1EED42">
      <w:start w:val="1"/>
      <w:numFmt w:val="decimal"/>
      <w:lvlText w:val="（%2）"/>
      <w:lvlJc w:val="left"/>
      <w:pPr>
        <w:tabs>
          <w:tab w:val="num" w:pos="1675"/>
        </w:tabs>
        <w:ind w:left="16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2" w15:restartNumberingAfterBreak="0">
    <w:nsid w:val="2BAD370B"/>
    <w:multiLevelType w:val="hybridMultilevel"/>
    <w:tmpl w:val="A4A029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245983"/>
    <w:multiLevelType w:val="hybridMultilevel"/>
    <w:tmpl w:val="694C23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89"/>
    <w:rsid w:val="000001FE"/>
    <w:rsid w:val="00006B4A"/>
    <w:rsid w:val="000175C3"/>
    <w:rsid w:val="00024056"/>
    <w:rsid w:val="000421BE"/>
    <w:rsid w:val="000467EC"/>
    <w:rsid w:val="00060A86"/>
    <w:rsid w:val="0006253B"/>
    <w:rsid w:val="00066313"/>
    <w:rsid w:val="000678DB"/>
    <w:rsid w:val="0007263F"/>
    <w:rsid w:val="000778DE"/>
    <w:rsid w:val="000A1668"/>
    <w:rsid w:val="000E0C3F"/>
    <w:rsid w:val="000F19C8"/>
    <w:rsid w:val="000F70E0"/>
    <w:rsid w:val="00101758"/>
    <w:rsid w:val="00107411"/>
    <w:rsid w:val="00107AD9"/>
    <w:rsid w:val="00117E68"/>
    <w:rsid w:val="001346AA"/>
    <w:rsid w:val="00141AE4"/>
    <w:rsid w:val="00142BD6"/>
    <w:rsid w:val="001501E6"/>
    <w:rsid w:val="001802DB"/>
    <w:rsid w:val="001838C2"/>
    <w:rsid w:val="00193871"/>
    <w:rsid w:val="001A579D"/>
    <w:rsid w:val="001B1E46"/>
    <w:rsid w:val="001B27B5"/>
    <w:rsid w:val="001C4E51"/>
    <w:rsid w:val="001C6789"/>
    <w:rsid w:val="001E60F2"/>
    <w:rsid w:val="00203BAE"/>
    <w:rsid w:val="00210D67"/>
    <w:rsid w:val="00211AAB"/>
    <w:rsid w:val="002247EF"/>
    <w:rsid w:val="00230952"/>
    <w:rsid w:val="00231247"/>
    <w:rsid w:val="00246F46"/>
    <w:rsid w:val="0025733B"/>
    <w:rsid w:val="002614A3"/>
    <w:rsid w:val="00261C54"/>
    <w:rsid w:val="0027176D"/>
    <w:rsid w:val="00274642"/>
    <w:rsid w:val="002818B3"/>
    <w:rsid w:val="00282D34"/>
    <w:rsid w:val="002A13ED"/>
    <w:rsid w:val="002D3F90"/>
    <w:rsid w:val="003106AF"/>
    <w:rsid w:val="00312C7A"/>
    <w:rsid w:val="00323B7A"/>
    <w:rsid w:val="00327B35"/>
    <w:rsid w:val="00332F9D"/>
    <w:rsid w:val="00342001"/>
    <w:rsid w:val="003441E3"/>
    <w:rsid w:val="003469D6"/>
    <w:rsid w:val="00347353"/>
    <w:rsid w:val="0035156F"/>
    <w:rsid w:val="00351AA0"/>
    <w:rsid w:val="00353D41"/>
    <w:rsid w:val="0035658D"/>
    <w:rsid w:val="0036113F"/>
    <w:rsid w:val="00397050"/>
    <w:rsid w:val="00397E3D"/>
    <w:rsid w:val="003A2992"/>
    <w:rsid w:val="003A5265"/>
    <w:rsid w:val="003B36D9"/>
    <w:rsid w:val="003B61C6"/>
    <w:rsid w:val="003D497A"/>
    <w:rsid w:val="003F7C63"/>
    <w:rsid w:val="00403FF5"/>
    <w:rsid w:val="004177AD"/>
    <w:rsid w:val="0042370B"/>
    <w:rsid w:val="00434552"/>
    <w:rsid w:val="00486779"/>
    <w:rsid w:val="00490085"/>
    <w:rsid w:val="004907F7"/>
    <w:rsid w:val="004944BB"/>
    <w:rsid w:val="004949E1"/>
    <w:rsid w:val="004A60BD"/>
    <w:rsid w:val="004C0D3D"/>
    <w:rsid w:val="004D7AAD"/>
    <w:rsid w:val="004E3E4F"/>
    <w:rsid w:val="004E55EC"/>
    <w:rsid w:val="00505A82"/>
    <w:rsid w:val="00517505"/>
    <w:rsid w:val="00517EDE"/>
    <w:rsid w:val="00520A48"/>
    <w:rsid w:val="00522B70"/>
    <w:rsid w:val="005334F1"/>
    <w:rsid w:val="0053568A"/>
    <w:rsid w:val="00563909"/>
    <w:rsid w:val="005B5071"/>
    <w:rsid w:val="005B50A5"/>
    <w:rsid w:val="005F3174"/>
    <w:rsid w:val="005F5D05"/>
    <w:rsid w:val="00600C7A"/>
    <w:rsid w:val="00606249"/>
    <w:rsid w:val="0062240D"/>
    <w:rsid w:val="0064251D"/>
    <w:rsid w:val="00645220"/>
    <w:rsid w:val="00656C12"/>
    <w:rsid w:val="0067020B"/>
    <w:rsid w:val="006813D3"/>
    <w:rsid w:val="00687004"/>
    <w:rsid w:val="006B2B89"/>
    <w:rsid w:val="006B430F"/>
    <w:rsid w:val="006B7234"/>
    <w:rsid w:val="006C40BA"/>
    <w:rsid w:val="006C5B6D"/>
    <w:rsid w:val="006D2AA7"/>
    <w:rsid w:val="006E5DE1"/>
    <w:rsid w:val="006E6294"/>
    <w:rsid w:val="006F6B44"/>
    <w:rsid w:val="00704F51"/>
    <w:rsid w:val="00714524"/>
    <w:rsid w:val="007165CA"/>
    <w:rsid w:val="0072139F"/>
    <w:rsid w:val="00733B53"/>
    <w:rsid w:val="007469F0"/>
    <w:rsid w:val="007655D7"/>
    <w:rsid w:val="00770F7D"/>
    <w:rsid w:val="00790013"/>
    <w:rsid w:val="00790D48"/>
    <w:rsid w:val="00796DD5"/>
    <w:rsid w:val="00796EBB"/>
    <w:rsid w:val="007B1EBD"/>
    <w:rsid w:val="007B59F4"/>
    <w:rsid w:val="007B795F"/>
    <w:rsid w:val="007D4414"/>
    <w:rsid w:val="007E0DC8"/>
    <w:rsid w:val="007F3216"/>
    <w:rsid w:val="007F7138"/>
    <w:rsid w:val="00810F08"/>
    <w:rsid w:val="00820C06"/>
    <w:rsid w:val="008242B9"/>
    <w:rsid w:val="00827128"/>
    <w:rsid w:val="00845685"/>
    <w:rsid w:val="00853F04"/>
    <w:rsid w:val="00867684"/>
    <w:rsid w:val="00884D9B"/>
    <w:rsid w:val="0089777D"/>
    <w:rsid w:val="008A165D"/>
    <w:rsid w:val="008A5226"/>
    <w:rsid w:val="008E2DC3"/>
    <w:rsid w:val="008F5233"/>
    <w:rsid w:val="008F537C"/>
    <w:rsid w:val="00904038"/>
    <w:rsid w:val="009108E7"/>
    <w:rsid w:val="00913E47"/>
    <w:rsid w:val="00935072"/>
    <w:rsid w:val="00935ADB"/>
    <w:rsid w:val="009412E6"/>
    <w:rsid w:val="00953CF8"/>
    <w:rsid w:val="009B67CF"/>
    <w:rsid w:val="009C679E"/>
    <w:rsid w:val="009E2182"/>
    <w:rsid w:val="00A038E0"/>
    <w:rsid w:val="00A11002"/>
    <w:rsid w:val="00A16A43"/>
    <w:rsid w:val="00A25D32"/>
    <w:rsid w:val="00A416A9"/>
    <w:rsid w:val="00A52B06"/>
    <w:rsid w:val="00A741ED"/>
    <w:rsid w:val="00A768F4"/>
    <w:rsid w:val="00A83F81"/>
    <w:rsid w:val="00AC647A"/>
    <w:rsid w:val="00AE24C8"/>
    <w:rsid w:val="00AF28F8"/>
    <w:rsid w:val="00B02685"/>
    <w:rsid w:val="00B11AB3"/>
    <w:rsid w:val="00B2325B"/>
    <w:rsid w:val="00B23B51"/>
    <w:rsid w:val="00B41632"/>
    <w:rsid w:val="00B444F3"/>
    <w:rsid w:val="00B52792"/>
    <w:rsid w:val="00B60B8A"/>
    <w:rsid w:val="00B65419"/>
    <w:rsid w:val="00B746EC"/>
    <w:rsid w:val="00B82E74"/>
    <w:rsid w:val="00BB5C71"/>
    <w:rsid w:val="00BC2DAE"/>
    <w:rsid w:val="00BE2503"/>
    <w:rsid w:val="00BF23E8"/>
    <w:rsid w:val="00C05EA7"/>
    <w:rsid w:val="00C11846"/>
    <w:rsid w:val="00C1457D"/>
    <w:rsid w:val="00C34B58"/>
    <w:rsid w:val="00C478C4"/>
    <w:rsid w:val="00C72A33"/>
    <w:rsid w:val="00C93285"/>
    <w:rsid w:val="00CB2E58"/>
    <w:rsid w:val="00CB435E"/>
    <w:rsid w:val="00CC67D0"/>
    <w:rsid w:val="00CC740C"/>
    <w:rsid w:val="00CD1E1A"/>
    <w:rsid w:val="00D05328"/>
    <w:rsid w:val="00D14F44"/>
    <w:rsid w:val="00D16962"/>
    <w:rsid w:val="00D36090"/>
    <w:rsid w:val="00D370E7"/>
    <w:rsid w:val="00D5455F"/>
    <w:rsid w:val="00D663EC"/>
    <w:rsid w:val="00D830C7"/>
    <w:rsid w:val="00D91505"/>
    <w:rsid w:val="00DB42B9"/>
    <w:rsid w:val="00DB4D75"/>
    <w:rsid w:val="00DC36DF"/>
    <w:rsid w:val="00DD6AE3"/>
    <w:rsid w:val="00DE6A59"/>
    <w:rsid w:val="00E10404"/>
    <w:rsid w:val="00E235E3"/>
    <w:rsid w:val="00E31888"/>
    <w:rsid w:val="00E4588D"/>
    <w:rsid w:val="00E475FC"/>
    <w:rsid w:val="00E5024F"/>
    <w:rsid w:val="00E56AC2"/>
    <w:rsid w:val="00EA597B"/>
    <w:rsid w:val="00EA5F46"/>
    <w:rsid w:val="00EB0F05"/>
    <w:rsid w:val="00EB7C00"/>
    <w:rsid w:val="00EC00ED"/>
    <w:rsid w:val="00ED3C72"/>
    <w:rsid w:val="00F029A9"/>
    <w:rsid w:val="00F064C2"/>
    <w:rsid w:val="00F22B60"/>
    <w:rsid w:val="00F33F9E"/>
    <w:rsid w:val="00F3791E"/>
    <w:rsid w:val="00F638A0"/>
    <w:rsid w:val="00F64999"/>
    <w:rsid w:val="00F65DE2"/>
    <w:rsid w:val="00F92720"/>
    <w:rsid w:val="00F93052"/>
    <w:rsid w:val="00FB7110"/>
    <w:rsid w:val="00FC180A"/>
    <w:rsid w:val="00FC3F7A"/>
    <w:rsid w:val="00FD2D7B"/>
    <w:rsid w:val="00FD6C86"/>
    <w:rsid w:val="00FE05B0"/>
    <w:rsid w:val="00FE0DF9"/>
    <w:rsid w:val="00FE7F5D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F9E53-17B4-4D25-9FB0-89DF9496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6789"/>
    <w:rPr>
      <w:rFonts w:ascii="Arial" w:hAnsi="Arial"/>
      <w:sz w:val="18"/>
      <w:szCs w:val="18"/>
    </w:rPr>
  </w:style>
  <w:style w:type="paragraph" w:styleId="a4">
    <w:name w:val="header"/>
    <w:basedOn w:val="a"/>
    <w:rsid w:val="006E6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E6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1B27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TKU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  案：重申本處各式傳票退件時務必註明退件原因和業務聯絡人</dc:title>
  <dc:subject/>
  <dc:creator>張佳珍</dc:creator>
  <cp:keywords/>
  <cp:lastModifiedBy>TKU</cp:lastModifiedBy>
  <cp:revision>5</cp:revision>
  <cp:lastPrinted>2013-10-20T09:22:00Z</cp:lastPrinted>
  <dcterms:created xsi:type="dcterms:W3CDTF">2020-08-12T05:09:00Z</dcterms:created>
  <dcterms:modified xsi:type="dcterms:W3CDTF">2020-08-20T02:09:00Z</dcterms:modified>
</cp:coreProperties>
</file>